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F6" w:rsidRDefault="00EE0AF6" w:rsidP="00EE0A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B6C85">
        <w:rPr>
          <w:rFonts w:ascii="Times New Roman" w:hAnsi="Times New Roman"/>
          <w:b/>
          <w:i/>
          <w:sz w:val="28"/>
          <w:szCs w:val="28"/>
        </w:rPr>
        <w:t xml:space="preserve">Дорожная карта реализации Программы </w:t>
      </w:r>
      <w:proofErr w:type="spellStart"/>
      <w:r w:rsidRPr="008B6C85">
        <w:rPr>
          <w:rFonts w:ascii="Times New Roman" w:hAnsi="Times New Roman"/>
          <w:b/>
          <w:i/>
          <w:sz w:val="28"/>
          <w:szCs w:val="28"/>
        </w:rPr>
        <w:t>антирисковых</w:t>
      </w:r>
      <w:proofErr w:type="spellEnd"/>
      <w:r w:rsidRPr="008B6C85">
        <w:rPr>
          <w:rFonts w:ascii="Times New Roman" w:hAnsi="Times New Roman"/>
          <w:b/>
          <w:i/>
          <w:sz w:val="28"/>
          <w:szCs w:val="28"/>
        </w:rPr>
        <w:t xml:space="preserve"> мер</w:t>
      </w: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5211"/>
        <w:gridCol w:w="4820"/>
        <w:gridCol w:w="1701"/>
        <w:gridCol w:w="2977"/>
      </w:tblGrid>
      <w:tr w:rsidR="00543B6C" w:rsidRPr="00237664" w:rsidTr="00543B6C">
        <w:trPr>
          <w:trHeight w:val="841"/>
        </w:trPr>
        <w:tc>
          <w:tcPr>
            <w:tcW w:w="5211" w:type="dxa"/>
          </w:tcPr>
          <w:p w:rsidR="00543B6C" w:rsidRPr="00237664" w:rsidRDefault="00543B6C" w:rsidP="00B453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</w:t>
            </w:r>
          </w:p>
          <w:p w:rsidR="00543B6C" w:rsidRPr="00237664" w:rsidRDefault="00543B6C" w:rsidP="00B4539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3B6C" w:rsidRPr="00237664" w:rsidRDefault="00543B6C" w:rsidP="00B453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  <w:p w:rsidR="00543B6C" w:rsidRPr="00237664" w:rsidRDefault="00543B6C" w:rsidP="00B4539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B6C" w:rsidRPr="00237664" w:rsidRDefault="00543B6C" w:rsidP="00B453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</w:t>
            </w:r>
            <w:r w:rsidRPr="00237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237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лизации</w:t>
            </w:r>
          </w:p>
          <w:p w:rsidR="00543B6C" w:rsidRPr="00237664" w:rsidRDefault="00543B6C" w:rsidP="00B4539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3B6C" w:rsidRPr="00237664" w:rsidRDefault="00543B6C" w:rsidP="00B4539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B6C" w:rsidRPr="00237664" w:rsidTr="00543B6C">
        <w:tc>
          <w:tcPr>
            <w:tcW w:w="5211" w:type="dxa"/>
          </w:tcPr>
          <w:p w:rsidR="00543B6C" w:rsidRPr="00237664" w:rsidRDefault="00543B6C" w:rsidP="00B4539E">
            <w:pPr>
              <w:shd w:val="clear" w:color="auto" w:fill="FFFFFF"/>
              <w:tabs>
                <w:tab w:val="left" w:pos="272"/>
              </w:tabs>
              <w:ind w:left="-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36C">
              <w:rPr>
                <w:rFonts w:ascii="Times New Roman" w:hAnsi="Times New Roman"/>
                <w:color w:val="000000"/>
                <w:sz w:val="24"/>
                <w:szCs w:val="24"/>
              </w:rPr>
              <w:t>Изучить учебную мотивацию, интересы  уч</w:t>
            </w:r>
            <w:r w:rsidRPr="006A136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A1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1-9 классов посредствам анкетирования (начальные классы - Стандартная беседа </w:t>
            </w:r>
            <w:proofErr w:type="spellStart"/>
            <w:r w:rsidRPr="006A136C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6A136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6A136C">
              <w:rPr>
                <w:rFonts w:ascii="Times New Roman" w:hAnsi="Times New Roman"/>
                <w:color w:val="000000"/>
                <w:sz w:val="24"/>
                <w:szCs w:val="24"/>
              </w:rPr>
              <w:t>новой</w:t>
            </w:r>
            <w:proofErr w:type="spellEnd"/>
            <w:r w:rsidRPr="006A1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Т.А., 5-9 анкета школьной мотивации Н.Г. </w:t>
            </w:r>
            <w:proofErr w:type="spellStart"/>
            <w:r w:rsidRPr="006A136C">
              <w:rPr>
                <w:rFonts w:ascii="Times New Roman" w:hAnsi="Times New Roman"/>
                <w:color w:val="000000"/>
                <w:sz w:val="24"/>
                <w:szCs w:val="24"/>
              </w:rPr>
              <w:t>Лускановой</w:t>
            </w:r>
            <w:proofErr w:type="spellEnd"/>
            <w:r w:rsidRPr="006A136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820" w:type="dxa"/>
          </w:tcPr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для родителей гру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-9 классов с учителями «Учебная мот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щихся»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43B6C" w:rsidRPr="00237664" w:rsidRDefault="00543B6C" w:rsidP="00B45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237664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977" w:type="dxa"/>
            <w:vMerge w:val="restart"/>
          </w:tcPr>
          <w:p w:rsidR="00543B6C" w:rsidRDefault="00543B6C" w:rsidP="00543B6C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Pr="00AD2D7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https://disk.yandex.ru/d/gfBHsyZhAI4XQQ</w:t>
              </w:r>
            </w:hyperlink>
          </w:p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3B6C" w:rsidRPr="00237664" w:rsidTr="00543B6C">
        <w:tc>
          <w:tcPr>
            <w:tcW w:w="5211" w:type="dxa"/>
          </w:tcPr>
          <w:p w:rsidR="00543B6C" w:rsidRPr="00237664" w:rsidRDefault="00543B6C" w:rsidP="00B453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индивидуальную работу с уч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щимися, испытывающими трудности в обуч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 из-за низкой учебной мотивации. </w:t>
            </w:r>
          </w:p>
        </w:tc>
        <w:tc>
          <w:tcPr>
            <w:tcW w:w="4820" w:type="dxa"/>
          </w:tcPr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Обновить Положение по работе со слаб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успевающими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Июнь </w:t>
            </w:r>
            <w:r w:rsidRPr="002376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43B6C" w:rsidRPr="00237664" w:rsidTr="00543B6C">
        <w:tc>
          <w:tcPr>
            <w:tcW w:w="5211" w:type="dxa"/>
          </w:tcPr>
          <w:p w:rsidR="00543B6C" w:rsidRPr="00237664" w:rsidRDefault="00543B6C" w:rsidP="00B453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в школе проектную и исслед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вательскую деятельность учащихся, направле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ную на формирование функциональной грамо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ности обучающихся</w:t>
            </w:r>
            <w:proofErr w:type="gramEnd"/>
          </w:p>
        </w:tc>
        <w:tc>
          <w:tcPr>
            <w:tcW w:w="4820" w:type="dxa"/>
          </w:tcPr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в КТП по учебным предметам проектно-исследовательских работ учащи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ся.</w:t>
            </w:r>
          </w:p>
          <w:p w:rsidR="00543B6C" w:rsidRPr="00237664" w:rsidRDefault="00543B6C" w:rsidP="00B4539E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B6C" w:rsidRPr="00237664" w:rsidRDefault="00543B6C" w:rsidP="00B4539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  <w:p w:rsidR="00543B6C" w:rsidRDefault="00543B6C" w:rsidP="00B4539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43B6C" w:rsidRPr="00237664" w:rsidRDefault="00543B6C" w:rsidP="00B45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43B6C" w:rsidRPr="00237664" w:rsidRDefault="00543B6C" w:rsidP="00B45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6C" w:rsidRPr="00237664" w:rsidTr="00543B6C">
        <w:tc>
          <w:tcPr>
            <w:tcW w:w="5211" w:type="dxa"/>
          </w:tcPr>
          <w:p w:rsidR="00543B6C" w:rsidRPr="00237664" w:rsidRDefault="00543B6C" w:rsidP="00B453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Провести анализ внутренних и внешних ресу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сов для создания системы ранней профориент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37664">
              <w:rPr>
                <w:rFonts w:ascii="Times New Roman" w:hAnsi="Times New Roman"/>
                <w:color w:val="000000"/>
                <w:sz w:val="24"/>
                <w:szCs w:val="24"/>
              </w:rPr>
              <w:t>ции обучающихся.</w:t>
            </w:r>
          </w:p>
        </w:tc>
        <w:tc>
          <w:tcPr>
            <w:tcW w:w="4820" w:type="dxa"/>
          </w:tcPr>
          <w:p w:rsidR="00543B6C" w:rsidRPr="00237664" w:rsidRDefault="00543B6C" w:rsidP="00B4539E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Включение в Программу воспитания и с</w:t>
            </w:r>
            <w:r w:rsidRPr="002F1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2F1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циализации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обучающихся ООО </w:t>
            </w:r>
            <w:r w:rsidRPr="002F1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отдельно раздела по профориентационной работе, включающего в себя профориентационное просвещение, психологическое сопрово</w:t>
            </w:r>
            <w:r w:rsidRPr="002F1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2F1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дение, организационную деятельность </w:t>
            </w:r>
          </w:p>
          <w:p w:rsidR="00543B6C" w:rsidRPr="00237664" w:rsidRDefault="00543B6C" w:rsidP="00B4539E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B6C" w:rsidRPr="00237664" w:rsidRDefault="00543B6C" w:rsidP="00B4539E">
            <w:pPr>
              <w:rPr>
                <w:rFonts w:ascii="Times New Roman" w:hAnsi="Times New Roman"/>
                <w:sz w:val="24"/>
                <w:szCs w:val="24"/>
              </w:rPr>
            </w:pPr>
            <w:r w:rsidRPr="00237664"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2977" w:type="dxa"/>
            <w:vMerge/>
          </w:tcPr>
          <w:p w:rsidR="00543B6C" w:rsidRPr="00237664" w:rsidRDefault="00543B6C" w:rsidP="00B45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AF6" w:rsidRDefault="00EE0AF6">
      <w:pPr>
        <w:rPr>
          <w:rFonts w:ascii="Times New Roman" w:hAnsi="Times New Roman"/>
          <w:sz w:val="28"/>
          <w:szCs w:val="28"/>
        </w:rPr>
      </w:pPr>
    </w:p>
    <w:p w:rsidR="00EE0AF6" w:rsidRDefault="00EE0AF6"/>
    <w:sectPr w:rsidR="00EE0AF6" w:rsidSect="00EE0AF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2D76"/>
    <w:multiLevelType w:val="hybridMultilevel"/>
    <w:tmpl w:val="A078824E"/>
    <w:lvl w:ilvl="0" w:tplc="89BC8F0E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9D902414"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2" w:tplc="5754BF9C">
      <w:numFmt w:val="bullet"/>
      <w:lvlText w:val="•"/>
      <w:lvlJc w:val="left"/>
      <w:pPr>
        <w:ind w:left="1712" w:hanging="709"/>
      </w:pPr>
      <w:rPr>
        <w:rFonts w:hint="default"/>
        <w:lang w:val="ru-RU" w:eastAsia="en-US" w:bidi="ar-SA"/>
      </w:rPr>
    </w:lvl>
    <w:lvl w:ilvl="3" w:tplc="78B67D78">
      <w:numFmt w:val="bullet"/>
      <w:lvlText w:val="•"/>
      <w:lvlJc w:val="left"/>
      <w:pPr>
        <w:ind w:left="2518" w:hanging="709"/>
      </w:pPr>
      <w:rPr>
        <w:rFonts w:hint="default"/>
        <w:lang w:val="ru-RU" w:eastAsia="en-US" w:bidi="ar-SA"/>
      </w:rPr>
    </w:lvl>
    <w:lvl w:ilvl="4" w:tplc="05F624FA"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5" w:tplc="16EC9C2E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6" w:tplc="2D80E0E2"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7" w:tplc="011AC338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8" w:tplc="B3401334">
      <w:numFmt w:val="bullet"/>
      <w:lvlText w:val="•"/>
      <w:lvlJc w:val="left"/>
      <w:pPr>
        <w:ind w:left="6549" w:hanging="709"/>
      </w:pPr>
      <w:rPr>
        <w:rFonts w:hint="default"/>
        <w:lang w:val="ru-RU" w:eastAsia="en-US" w:bidi="ar-SA"/>
      </w:rPr>
    </w:lvl>
  </w:abstractNum>
  <w:abstractNum w:abstractNumId="1">
    <w:nsid w:val="31280E49"/>
    <w:multiLevelType w:val="hybridMultilevel"/>
    <w:tmpl w:val="77F8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269"/>
    <w:multiLevelType w:val="hybridMultilevel"/>
    <w:tmpl w:val="AB0A09A8"/>
    <w:lvl w:ilvl="0" w:tplc="F47492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80288"/>
    <w:multiLevelType w:val="hybridMultilevel"/>
    <w:tmpl w:val="A266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5FD0"/>
    <w:multiLevelType w:val="hybridMultilevel"/>
    <w:tmpl w:val="16DA0BD4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594F"/>
    <w:rsid w:val="000210AA"/>
    <w:rsid w:val="000F7E73"/>
    <w:rsid w:val="001C33C5"/>
    <w:rsid w:val="0027594F"/>
    <w:rsid w:val="00287448"/>
    <w:rsid w:val="002D3A30"/>
    <w:rsid w:val="0047110F"/>
    <w:rsid w:val="00543B6C"/>
    <w:rsid w:val="00554453"/>
    <w:rsid w:val="00632064"/>
    <w:rsid w:val="00764490"/>
    <w:rsid w:val="007A07FC"/>
    <w:rsid w:val="00887A9A"/>
    <w:rsid w:val="00983E07"/>
    <w:rsid w:val="00A0307F"/>
    <w:rsid w:val="00B70A6F"/>
    <w:rsid w:val="00B85674"/>
    <w:rsid w:val="00CB2B65"/>
    <w:rsid w:val="00D03AC6"/>
    <w:rsid w:val="00E53832"/>
    <w:rsid w:val="00EE0AF6"/>
    <w:rsid w:val="00F7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AF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0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EE0A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43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AF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0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EE0A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gfBHsyZhAI4X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</dc:creator>
  <cp:lastModifiedBy>Оксана Витальевна</cp:lastModifiedBy>
  <cp:revision>18</cp:revision>
  <dcterms:created xsi:type="dcterms:W3CDTF">2021-06-08T09:21:00Z</dcterms:created>
  <dcterms:modified xsi:type="dcterms:W3CDTF">2021-06-16T07:16:00Z</dcterms:modified>
</cp:coreProperties>
</file>